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01" w:rsidRDefault="00034C26">
      <w:bookmarkStart w:id="0" w:name="_GoBack"/>
      <w:bookmarkEnd w:id="0"/>
      <w:r>
        <w:t>OSNOVNA ŠKOLA MERTOJAK</w:t>
      </w:r>
    </w:p>
    <w:p w:rsidR="00034C26" w:rsidRDefault="00034C26">
      <w:r>
        <w:t>ŠK.GOD. 2017/2018.</w:t>
      </w:r>
    </w:p>
    <w:p w:rsidR="00034C26" w:rsidRDefault="00034C26"/>
    <w:p w:rsidR="00034C26" w:rsidRDefault="00034C26">
      <w:r>
        <w:t xml:space="preserve">              </w:t>
      </w:r>
      <w:r w:rsidRPr="000F1040">
        <w:rPr>
          <w:b/>
          <w:sz w:val="32"/>
          <w:szCs w:val="32"/>
        </w:rPr>
        <w:t>VREMENIK PISANIH</w:t>
      </w:r>
      <w:r>
        <w:t xml:space="preserve"> </w:t>
      </w:r>
      <w:r w:rsidR="000F1040">
        <w:rPr>
          <w:b/>
          <w:sz w:val="32"/>
          <w:szCs w:val="32"/>
        </w:rPr>
        <w:t xml:space="preserve">PROVJERA ZA 4.a, c i </w:t>
      </w:r>
      <w:r w:rsidRPr="000F1040">
        <w:rPr>
          <w:b/>
          <w:sz w:val="32"/>
          <w:szCs w:val="32"/>
        </w:rPr>
        <w:t>e razred</w:t>
      </w:r>
    </w:p>
    <w:p w:rsidR="00034C26" w:rsidRPr="000F1040" w:rsidRDefault="001726E1" w:rsidP="000F1040">
      <w:pPr>
        <w:jc w:val="center"/>
        <w:rPr>
          <w:b/>
        </w:rPr>
      </w:pPr>
      <w:r>
        <w:rPr>
          <w:b/>
        </w:rPr>
        <w:t>DRUGO</w:t>
      </w:r>
      <w:r w:rsidR="00034C26" w:rsidRPr="000F1040">
        <w:rPr>
          <w:b/>
        </w:rPr>
        <w:t xml:space="preserve"> POLUGODIŠTE</w:t>
      </w:r>
    </w:p>
    <w:p w:rsidR="00034C26" w:rsidRDefault="00034C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3"/>
        <w:gridCol w:w="2315"/>
        <w:gridCol w:w="1726"/>
        <w:gridCol w:w="1688"/>
        <w:gridCol w:w="1680"/>
      </w:tblGrid>
      <w:tr w:rsidR="001F3919" w:rsidTr="00034C26">
        <w:tc>
          <w:tcPr>
            <w:tcW w:w="1812" w:type="dxa"/>
          </w:tcPr>
          <w:p w:rsidR="00034C26" w:rsidRDefault="00034C26" w:rsidP="001101C2">
            <w:r w:rsidRPr="000F1040">
              <w:t>MJESEC</w:t>
            </w:r>
          </w:p>
        </w:tc>
        <w:tc>
          <w:tcPr>
            <w:tcW w:w="1812" w:type="dxa"/>
          </w:tcPr>
          <w:p w:rsidR="00034C26" w:rsidRDefault="00034C26">
            <w:r w:rsidRPr="001101C2">
              <w:rPr>
                <w:color w:val="FF0000"/>
              </w:rPr>
              <w:t>Hrvatski jezik</w:t>
            </w:r>
          </w:p>
        </w:tc>
        <w:tc>
          <w:tcPr>
            <w:tcW w:w="1812" w:type="dxa"/>
          </w:tcPr>
          <w:p w:rsidR="00034C26" w:rsidRDefault="00034C26">
            <w:r w:rsidRPr="001101C2">
              <w:rPr>
                <w:color w:val="FF0000"/>
              </w:rPr>
              <w:t>Matematika</w:t>
            </w:r>
          </w:p>
        </w:tc>
        <w:tc>
          <w:tcPr>
            <w:tcW w:w="1813" w:type="dxa"/>
          </w:tcPr>
          <w:p w:rsidR="00034C26" w:rsidRDefault="00034C26">
            <w:r w:rsidRPr="001101C2">
              <w:rPr>
                <w:color w:val="FF0000"/>
              </w:rPr>
              <w:t>Priroda i društvo</w:t>
            </w:r>
          </w:p>
        </w:tc>
        <w:tc>
          <w:tcPr>
            <w:tcW w:w="1813" w:type="dxa"/>
          </w:tcPr>
          <w:p w:rsidR="00034C26" w:rsidRDefault="00034C26">
            <w:r w:rsidRPr="001101C2">
              <w:rPr>
                <w:color w:val="FF0000"/>
              </w:rPr>
              <w:t>Engleski jezik</w:t>
            </w:r>
          </w:p>
        </w:tc>
      </w:tr>
      <w:tr w:rsidR="001F3919" w:rsidTr="00034C26">
        <w:tc>
          <w:tcPr>
            <w:tcW w:w="1812" w:type="dxa"/>
          </w:tcPr>
          <w:p w:rsidR="00034C26" w:rsidRDefault="001726E1">
            <w:r>
              <w:rPr>
                <w:color w:val="FFC000"/>
              </w:rPr>
              <w:t>SIJEČANJ</w:t>
            </w:r>
          </w:p>
        </w:tc>
        <w:tc>
          <w:tcPr>
            <w:tcW w:w="1812" w:type="dxa"/>
          </w:tcPr>
          <w:p w:rsidR="00034C26" w:rsidRDefault="001726E1">
            <w:r>
              <w:t xml:space="preserve">5. tjedan- Ispit       </w:t>
            </w:r>
            <w:r w:rsidR="00034C26">
              <w:t>znanja</w:t>
            </w:r>
            <w:r>
              <w:t xml:space="preserve"> iz jezika</w:t>
            </w:r>
          </w:p>
          <w:p w:rsidR="001726E1" w:rsidRDefault="001726E1">
            <w:r>
              <w:t>Veliko pocetno slovo</w:t>
            </w:r>
          </w:p>
        </w:tc>
        <w:tc>
          <w:tcPr>
            <w:tcW w:w="1812" w:type="dxa"/>
          </w:tcPr>
          <w:p w:rsidR="00034C26" w:rsidRDefault="00034C26"/>
        </w:tc>
        <w:tc>
          <w:tcPr>
            <w:tcW w:w="1813" w:type="dxa"/>
          </w:tcPr>
          <w:p w:rsidR="00034C26" w:rsidRDefault="001726E1">
            <w:r>
              <w:t>5. tjedan- I</w:t>
            </w:r>
            <w:r w:rsidR="00034C26">
              <w:t>spit znanja</w:t>
            </w:r>
            <w:r>
              <w:t xml:space="preserve"> -Čovjek</w:t>
            </w:r>
          </w:p>
        </w:tc>
        <w:tc>
          <w:tcPr>
            <w:tcW w:w="1813" w:type="dxa"/>
          </w:tcPr>
          <w:p w:rsidR="00034C26" w:rsidRDefault="00034C26"/>
        </w:tc>
      </w:tr>
      <w:tr w:rsidR="001F3919" w:rsidTr="00034C26">
        <w:tc>
          <w:tcPr>
            <w:tcW w:w="1812" w:type="dxa"/>
          </w:tcPr>
          <w:p w:rsidR="00034C26" w:rsidRDefault="001726E1" w:rsidP="001101C2">
            <w:r>
              <w:rPr>
                <w:color w:val="FFC000"/>
              </w:rPr>
              <w:t>VELJAČA</w:t>
            </w:r>
          </w:p>
        </w:tc>
        <w:tc>
          <w:tcPr>
            <w:tcW w:w="1812" w:type="dxa"/>
          </w:tcPr>
          <w:p w:rsidR="00034C26" w:rsidRDefault="00034C26">
            <w:r>
              <w:t>2. tjedan-Književnost: Razumijevanje pročitanog teksta</w:t>
            </w:r>
          </w:p>
          <w:p w:rsidR="00034C26" w:rsidRDefault="00034C26">
            <w:r>
              <w:t xml:space="preserve">3. tjedan- </w:t>
            </w:r>
            <w:r w:rsidR="001F7B3A">
              <w:t>Jezično izrazavanje:</w:t>
            </w:r>
            <w:r>
              <w:t>Stvaralačko pisanje</w:t>
            </w:r>
          </w:p>
        </w:tc>
        <w:tc>
          <w:tcPr>
            <w:tcW w:w="1812" w:type="dxa"/>
          </w:tcPr>
          <w:p w:rsidR="00034C26" w:rsidRDefault="001F7B3A">
            <w:r>
              <w:t xml:space="preserve">1. tjedan- Ispit </w:t>
            </w:r>
            <w:r w:rsidR="004221D9">
              <w:t>znanja</w:t>
            </w:r>
            <w:r>
              <w:t>-Pisano množenje</w:t>
            </w:r>
          </w:p>
          <w:p w:rsidR="004221D9" w:rsidRDefault="001F7B3A">
            <w:r>
              <w:t>4. tjedan-  I</w:t>
            </w:r>
            <w:r w:rsidR="004221D9">
              <w:t>spit znanja</w:t>
            </w:r>
            <w:r>
              <w:t>-Trokut</w:t>
            </w:r>
          </w:p>
        </w:tc>
        <w:tc>
          <w:tcPr>
            <w:tcW w:w="1813" w:type="dxa"/>
          </w:tcPr>
          <w:p w:rsidR="00034C26" w:rsidRDefault="004221D9">
            <w:r>
              <w:t>4.</w:t>
            </w:r>
            <w:r w:rsidR="001F7B3A">
              <w:t>/5. tjedan-  I</w:t>
            </w:r>
            <w:r>
              <w:t>spit znanja</w:t>
            </w:r>
            <w:r w:rsidR="001F7B3A">
              <w:t>-Hrvati i nova domovina</w:t>
            </w:r>
          </w:p>
        </w:tc>
        <w:tc>
          <w:tcPr>
            <w:tcW w:w="1813" w:type="dxa"/>
          </w:tcPr>
          <w:p w:rsidR="00034C26" w:rsidRDefault="002C56CC">
            <w:r>
              <w:t xml:space="preserve"> </w:t>
            </w:r>
          </w:p>
        </w:tc>
      </w:tr>
      <w:tr w:rsidR="001F3919" w:rsidTr="00034C26">
        <w:tc>
          <w:tcPr>
            <w:tcW w:w="1812" w:type="dxa"/>
          </w:tcPr>
          <w:p w:rsidR="00034C26" w:rsidRDefault="001726E1">
            <w:r>
              <w:rPr>
                <w:color w:val="FFC000"/>
              </w:rPr>
              <w:t>OŽUJAK</w:t>
            </w:r>
          </w:p>
        </w:tc>
        <w:tc>
          <w:tcPr>
            <w:tcW w:w="1812" w:type="dxa"/>
          </w:tcPr>
          <w:p w:rsidR="00034C26" w:rsidRDefault="001F7B3A">
            <w:r>
              <w:t>4</w:t>
            </w:r>
            <w:r w:rsidR="004221D9">
              <w:t>.</w:t>
            </w:r>
            <w:r>
              <w:t>/5. tjedan- Ispit znanja iz jezika:Upravni i neupravni govor;Izgovor i pisanje č,ć,dž,đ,lj,nj,ije/je/e/i</w:t>
            </w:r>
            <w:r w:rsidR="004221D9">
              <w:t xml:space="preserve"> </w:t>
            </w:r>
          </w:p>
          <w:p w:rsidR="004221D9" w:rsidRDefault="001F7B3A">
            <w:r>
              <w:t>3. tjedan- Jezično izražavanje:Samostalno stvaranje priče</w:t>
            </w:r>
          </w:p>
        </w:tc>
        <w:tc>
          <w:tcPr>
            <w:tcW w:w="1812" w:type="dxa"/>
          </w:tcPr>
          <w:p w:rsidR="00034C26" w:rsidRDefault="00034C26"/>
        </w:tc>
        <w:tc>
          <w:tcPr>
            <w:tcW w:w="1813" w:type="dxa"/>
          </w:tcPr>
          <w:p w:rsidR="00034C26" w:rsidRDefault="001F7B3A">
            <w:r>
              <w:t>5. tjedan-  I</w:t>
            </w:r>
            <w:r w:rsidR="004221D9">
              <w:t>spit znanja</w:t>
            </w:r>
            <w:r>
              <w:t>-Simboli domovine</w:t>
            </w:r>
          </w:p>
        </w:tc>
        <w:tc>
          <w:tcPr>
            <w:tcW w:w="1813" w:type="dxa"/>
          </w:tcPr>
          <w:p w:rsidR="00034C26" w:rsidRDefault="00034C26"/>
        </w:tc>
      </w:tr>
      <w:tr w:rsidR="001F3919" w:rsidTr="00034C26">
        <w:tc>
          <w:tcPr>
            <w:tcW w:w="1812" w:type="dxa"/>
          </w:tcPr>
          <w:p w:rsidR="00034C26" w:rsidRDefault="001726E1">
            <w:r>
              <w:rPr>
                <w:color w:val="FFC000"/>
              </w:rPr>
              <w:t>TRAVANJ</w:t>
            </w:r>
          </w:p>
        </w:tc>
        <w:tc>
          <w:tcPr>
            <w:tcW w:w="1812" w:type="dxa"/>
          </w:tcPr>
          <w:p w:rsidR="00034C26" w:rsidRDefault="001F7B3A" w:rsidP="004221D9">
            <w:r>
              <w:t>2</w:t>
            </w:r>
            <w:r w:rsidR="004221D9">
              <w:t>.tjedan- Književnost: Razumijevanje pročitanog teksta</w:t>
            </w:r>
          </w:p>
          <w:p w:rsidR="004221D9" w:rsidRDefault="001F7B3A" w:rsidP="004221D9">
            <w:r>
              <w:t>4.tjedan-Jezično izražavanje</w:t>
            </w:r>
            <w:r w:rsidR="001F3919">
              <w:t>:</w:t>
            </w:r>
          </w:p>
          <w:p w:rsidR="004221D9" w:rsidRDefault="001F3919" w:rsidP="004221D9">
            <w:r>
              <w:t>Sažimanje pripovjednih tekstova</w:t>
            </w:r>
          </w:p>
        </w:tc>
        <w:tc>
          <w:tcPr>
            <w:tcW w:w="1812" w:type="dxa"/>
          </w:tcPr>
          <w:p w:rsidR="00034C26" w:rsidRDefault="001F3919">
            <w:r>
              <w:t>2. tjedan- I</w:t>
            </w:r>
            <w:r w:rsidR="000F1040">
              <w:t>spit znanja</w:t>
            </w:r>
            <w:r>
              <w:t>-Pisano dijeljenje</w:t>
            </w:r>
          </w:p>
        </w:tc>
        <w:tc>
          <w:tcPr>
            <w:tcW w:w="1813" w:type="dxa"/>
          </w:tcPr>
          <w:p w:rsidR="00034C26" w:rsidRDefault="001F3919">
            <w:r>
              <w:t>5. tjedan-  I</w:t>
            </w:r>
            <w:r w:rsidR="004221D9">
              <w:t>spit znanja</w:t>
            </w:r>
            <w:r>
              <w:t>-Nizinski krajevi RH</w:t>
            </w:r>
          </w:p>
        </w:tc>
        <w:tc>
          <w:tcPr>
            <w:tcW w:w="1813" w:type="dxa"/>
          </w:tcPr>
          <w:p w:rsidR="00034C26" w:rsidRDefault="00034C26"/>
          <w:p w:rsidR="00D828D2" w:rsidRDefault="00D828D2"/>
          <w:p w:rsidR="00D828D2" w:rsidRDefault="00D828D2"/>
        </w:tc>
      </w:tr>
      <w:tr w:rsidR="001F3919" w:rsidTr="001726E1">
        <w:tc>
          <w:tcPr>
            <w:tcW w:w="1812" w:type="dxa"/>
          </w:tcPr>
          <w:p w:rsidR="001726E1" w:rsidRPr="00110EC3" w:rsidRDefault="001726E1" w:rsidP="00110EC3">
            <w:pPr>
              <w:rPr>
                <w:color w:val="FFC000"/>
              </w:rPr>
            </w:pPr>
            <w:r w:rsidRPr="00110EC3">
              <w:rPr>
                <w:color w:val="FFC000"/>
              </w:rPr>
              <w:t>SVIBANJ</w:t>
            </w:r>
          </w:p>
        </w:tc>
        <w:tc>
          <w:tcPr>
            <w:tcW w:w="1812" w:type="dxa"/>
          </w:tcPr>
          <w:p w:rsidR="001726E1" w:rsidRDefault="001F3919">
            <w:r>
              <w:t>2. tjedan-Ispit znanja iz književnosti</w:t>
            </w:r>
          </w:p>
          <w:p w:rsidR="001F3919" w:rsidRDefault="001F3919">
            <w:r>
              <w:t>4. tjedan-Ispit znanja iz medijske kulture</w:t>
            </w:r>
          </w:p>
          <w:p w:rsidR="00665E27" w:rsidRDefault="00665E27">
            <w:r>
              <w:t>5. tjedan-Jezicno izražavanje:Stvaralačko pisanje</w:t>
            </w:r>
          </w:p>
        </w:tc>
        <w:tc>
          <w:tcPr>
            <w:tcW w:w="1812" w:type="dxa"/>
          </w:tcPr>
          <w:p w:rsidR="001726E1" w:rsidRDefault="001F3919">
            <w:r>
              <w:t>1. tjedan-Ispit znanja-Pravokutnik i kvadrat</w:t>
            </w:r>
          </w:p>
          <w:p w:rsidR="001F3919" w:rsidRDefault="001F3919">
            <w:r>
              <w:t>5. tjedan-Površina pravokutnika i kvadrata</w:t>
            </w:r>
          </w:p>
        </w:tc>
        <w:tc>
          <w:tcPr>
            <w:tcW w:w="1813" w:type="dxa"/>
          </w:tcPr>
          <w:p w:rsidR="001726E1" w:rsidRDefault="001F3919">
            <w:r>
              <w:t>4. tjedan-Ispit znanja-Primorski krajevi RH</w:t>
            </w:r>
          </w:p>
        </w:tc>
        <w:tc>
          <w:tcPr>
            <w:tcW w:w="1813" w:type="dxa"/>
          </w:tcPr>
          <w:p w:rsidR="001726E1" w:rsidRDefault="00B4315B">
            <w:r>
              <w:t>25.5.2018. Final Test(4. c)</w:t>
            </w:r>
          </w:p>
        </w:tc>
      </w:tr>
      <w:tr w:rsidR="001F3919" w:rsidTr="001726E1">
        <w:tc>
          <w:tcPr>
            <w:tcW w:w="1812" w:type="dxa"/>
          </w:tcPr>
          <w:p w:rsidR="001726E1" w:rsidRDefault="001726E1">
            <w:r w:rsidRPr="00110EC3">
              <w:rPr>
                <w:color w:val="FFC000"/>
              </w:rPr>
              <w:t>LIPAN</w:t>
            </w:r>
            <w:r w:rsidR="00132C07" w:rsidRPr="00110EC3">
              <w:rPr>
                <w:color w:val="FFC000"/>
              </w:rPr>
              <w:t>J</w:t>
            </w:r>
          </w:p>
        </w:tc>
        <w:tc>
          <w:tcPr>
            <w:tcW w:w="1812" w:type="dxa"/>
          </w:tcPr>
          <w:p w:rsidR="001726E1" w:rsidRDefault="00665E27">
            <w:r>
              <w:t>2. tjedan-Zavrsni ispit znanja iz jezika</w:t>
            </w:r>
          </w:p>
        </w:tc>
        <w:tc>
          <w:tcPr>
            <w:tcW w:w="1812" w:type="dxa"/>
          </w:tcPr>
          <w:p w:rsidR="001726E1" w:rsidRDefault="00665E27">
            <w:r>
              <w:t>3.tjedan-Ispit znanja-Kocka i kvadar</w:t>
            </w:r>
          </w:p>
        </w:tc>
        <w:tc>
          <w:tcPr>
            <w:tcW w:w="1813" w:type="dxa"/>
          </w:tcPr>
          <w:p w:rsidR="001726E1" w:rsidRDefault="00665E27">
            <w:r>
              <w:t>3. tjedan-Ispit znanja-Životne zajednice i prirodne posebnosti RH</w:t>
            </w:r>
          </w:p>
        </w:tc>
        <w:tc>
          <w:tcPr>
            <w:tcW w:w="1813" w:type="dxa"/>
          </w:tcPr>
          <w:p w:rsidR="001726E1" w:rsidRDefault="002C56CC">
            <w:r>
              <w:t xml:space="preserve"> </w:t>
            </w:r>
          </w:p>
        </w:tc>
      </w:tr>
    </w:tbl>
    <w:p w:rsidR="00034C26" w:rsidRDefault="00034C26"/>
    <w:p w:rsidR="001101C2" w:rsidRDefault="001101C2"/>
    <w:sectPr w:rsidR="00110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56B1A"/>
    <w:multiLevelType w:val="hybridMultilevel"/>
    <w:tmpl w:val="1C8C8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B37D4"/>
    <w:multiLevelType w:val="hybridMultilevel"/>
    <w:tmpl w:val="509490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74D92"/>
    <w:multiLevelType w:val="hybridMultilevel"/>
    <w:tmpl w:val="4F0C19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26"/>
    <w:rsid w:val="00034C26"/>
    <w:rsid w:val="000B2541"/>
    <w:rsid w:val="000F1040"/>
    <w:rsid w:val="001101C2"/>
    <w:rsid w:val="00110EC3"/>
    <w:rsid w:val="00132C07"/>
    <w:rsid w:val="001726E1"/>
    <w:rsid w:val="001A05FE"/>
    <w:rsid w:val="001F3919"/>
    <w:rsid w:val="001F7B3A"/>
    <w:rsid w:val="002C56CC"/>
    <w:rsid w:val="004221D9"/>
    <w:rsid w:val="00451801"/>
    <w:rsid w:val="00665E27"/>
    <w:rsid w:val="00722A07"/>
    <w:rsid w:val="008A688E"/>
    <w:rsid w:val="009A7790"/>
    <w:rsid w:val="00B4315B"/>
    <w:rsid w:val="00D8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918FC-37AE-41FC-9728-7AABE517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2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prof</cp:lastModifiedBy>
  <cp:revision>2</cp:revision>
  <dcterms:created xsi:type="dcterms:W3CDTF">2018-01-29T08:29:00Z</dcterms:created>
  <dcterms:modified xsi:type="dcterms:W3CDTF">2018-01-29T08:29:00Z</dcterms:modified>
</cp:coreProperties>
</file>